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8" w:rsidRPr="007558B4" w:rsidRDefault="00680FF8" w:rsidP="00680FF8">
      <w:pPr>
        <w:jc w:val="center"/>
        <w:rPr>
          <w:sz w:val="28"/>
          <w:szCs w:val="28"/>
        </w:rPr>
      </w:pPr>
      <w:r w:rsidRPr="007558B4">
        <w:rPr>
          <w:sz w:val="28"/>
          <w:szCs w:val="28"/>
        </w:rPr>
        <w:t>Regents Questions: 1-6</w:t>
      </w:r>
    </w:p>
    <w:p w:rsidR="00680FF8" w:rsidRPr="00991D36" w:rsidRDefault="00680FF8" w:rsidP="00680FF8">
      <w:pPr>
        <w:jc w:val="center"/>
        <w:rPr>
          <w:rFonts w:ascii="NewCaledonia" w:hAnsi="NewCaledonia" w:cs="NewCaledonia"/>
          <w:i/>
          <w:sz w:val="23"/>
          <w:szCs w:val="23"/>
        </w:rPr>
      </w:pPr>
      <w:r w:rsidRPr="00991D36">
        <w:rPr>
          <w:rFonts w:ascii="NewCaledonia" w:hAnsi="NewCaledonia" w:cs="NewCaledonia"/>
          <w:i/>
          <w:sz w:val="23"/>
          <w:szCs w:val="23"/>
        </w:rPr>
        <w:t>DAY 2</w:t>
      </w:r>
    </w:p>
    <w:p w:rsidR="00680FF8" w:rsidRPr="00991D36" w:rsidRDefault="00680FF8" w:rsidP="00680FF8">
      <w:pPr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Which belief is most closely associated with the philosophy of Confucianism?</w:t>
      </w:r>
    </w:p>
    <w:p w:rsidR="00680FF8" w:rsidRPr="00991D36" w:rsidRDefault="00680FF8" w:rsidP="00680FF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nirvana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680FF8" w:rsidRPr="00991D36" w:rsidRDefault="00680FF8" w:rsidP="00680FF8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reincarnation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680FF8" w:rsidRPr="00991D36" w:rsidRDefault="00680FF8" w:rsidP="00680FF8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prayer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680FF8" w:rsidRPr="00991D36" w:rsidRDefault="00680FF8" w:rsidP="00680FF8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filial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piety</w:t>
      </w:r>
    </w:p>
    <w:p w:rsidR="00680FF8" w:rsidRPr="00991D36" w:rsidRDefault="00680FF8" w:rsidP="00680FF8"/>
    <w:p w:rsidR="00680FF8" w:rsidRPr="00991D36" w:rsidRDefault="00680FF8" w:rsidP="00680FF8"/>
    <w:p w:rsidR="00680FF8" w:rsidRPr="00991D36" w:rsidRDefault="00680FF8" w:rsidP="0068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Which belief system is considered monotheistic?</w:t>
      </w:r>
    </w:p>
    <w:p w:rsidR="00680FF8" w:rsidRPr="00991D36" w:rsidRDefault="00680FF8" w:rsidP="00680FF8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Jainism </w:t>
      </w:r>
    </w:p>
    <w:p w:rsidR="00680FF8" w:rsidRPr="00991D36" w:rsidRDefault="00680FF8" w:rsidP="00680FF8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Daoism 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Judaism 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(4) Shinto</w:t>
      </w:r>
    </w:p>
    <w:p w:rsidR="00680FF8" w:rsidRPr="00991D36" w:rsidRDefault="00680FF8" w:rsidP="00680FF8"/>
    <w:p w:rsidR="00680FF8" w:rsidRPr="00991D36" w:rsidRDefault="00680FF8" w:rsidP="00680FF8"/>
    <w:p w:rsidR="00680FF8" w:rsidRPr="00991D36" w:rsidRDefault="00680FF8" w:rsidP="0068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Judaism, Islam, and Christianity share a belief in</w:t>
      </w:r>
    </w:p>
    <w:p w:rsidR="00680FF8" w:rsidRPr="00991D36" w:rsidRDefault="00680FF8" w:rsidP="00680FF8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papal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supremacy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teachings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of the Koran (Quran)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reincarnation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and the Four Noble Truths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ethical code of conduct and monotheism</w:t>
      </w:r>
    </w:p>
    <w:p w:rsidR="00680FF8" w:rsidRPr="00991D36" w:rsidRDefault="00680FF8" w:rsidP="00680FF8"/>
    <w:p w:rsidR="00680FF8" w:rsidRPr="00991D36" w:rsidRDefault="00680FF8" w:rsidP="00680FF8"/>
    <w:p w:rsidR="00680FF8" w:rsidRPr="00991D36" w:rsidRDefault="00680FF8" w:rsidP="0068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A similarity between Shinto in Japan and animism in African societies is that both</w:t>
      </w:r>
    </w:p>
    <w:p w:rsidR="00680FF8" w:rsidRPr="00991D36" w:rsidRDefault="00680FF8" w:rsidP="00680FF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use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the Torah to establish law codes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stress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the importance of the Eightfold Path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believe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that spirits exist in nature</w:t>
      </w:r>
    </w:p>
    <w:p w:rsidR="00680FF8" w:rsidRPr="00991D36" w:rsidRDefault="00680FF8" w:rsidP="00680FF8">
      <w:pPr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base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social rank on a caste system</w:t>
      </w:r>
    </w:p>
    <w:p w:rsidR="00680FF8" w:rsidRPr="00991D36" w:rsidRDefault="00680FF8" w:rsidP="00680FF8">
      <w:pPr>
        <w:ind w:firstLine="720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/>
    <w:p w:rsidR="00680FF8" w:rsidRPr="00991D36" w:rsidRDefault="00680FF8" w:rsidP="0068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• Showing respect for parents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• Maintaining family honor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Honoring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all elders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Which term is most closely related to these three actions?</w:t>
      </w:r>
    </w:p>
    <w:p w:rsidR="00680FF8" w:rsidRPr="00991D36" w:rsidRDefault="00680FF8" w:rsidP="00680FF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nirvana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animism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filial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piety 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spellStart"/>
      <w:proofErr w:type="gramStart"/>
      <w:r w:rsidRPr="00991D36">
        <w:rPr>
          <w:rFonts w:ascii="NewCaledonia" w:hAnsi="NewCaledonia" w:cs="NewCaledonia"/>
          <w:sz w:val="23"/>
          <w:szCs w:val="23"/>
        </w:rPr>
        <w:t>hadj</w:t>
      </w:r>
      <w:proofErr w:type="spellEnd"/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(hajj)</w:t>
      </w:r>
    </w:p>
    <w:p w:rsidR="00680FF8" w:rsidRPr="00991D36" w:rsidRDefault="00680FF8" w:rsidP="00680FF8"/>
    <w:p w:rsidR="00680FF8" w:rsidRPr="00991D36" w:rsidRDefault="00680FF8" w:rsidP="00680FF8"/>
    <w:p w:rsidR="00680FF8" w:rsidRPr="00991D36" w:rsidRDefault="00680FF8" w:rsidP="00680FF8"/>
    <w:p w:rsidR="00680FF8" w:rsidRPr="00991D36" w:rsidRDefault="00680FF8" w:rsidP="00680FF8"/>
    <w:p w:rsidR="00680FF8" w:rsidRPr="00991D36" w:rsidRDefault="00680FF8" w:rsidP="0068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One way in which the Five Relationships, the Ten Commandments, and the Eightfold Path are similar is that they</w:t>
      </w:r>
    </w:p>
    <w:p w:rsidR="00680FF8" w:rsidRPr="00991D36" w:rsidRDefault="00680FF8" w:rsidP="00680FF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promote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polytheism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establish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gender equality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provide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codes of behavior</w:t>
      </w:r>
    </w:p>
    <w:p w:rsidR="00680FF8" w:rsidRPr="00991D36" w:rsidRDefault="00680FF8" w:rsidP="00680FF8">
      <w:pPr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describe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secularism</w:t>
      </w:r>
    </w:p>
    <w:p w:rsidR="00680FF8" w:rsidRPr="00991D36" w:rsidRDefault="00680FF8" w:rsidP="00680FF8"/>
    <w:p w:rsidR="00680FF8" w:rsidRPr="00991D36" w:rsidRDefault="00680FF8" w:rsidP="00680FF8"/>
    <w:p w:rsidR="00680FF8" w:rsidRPr="00991D36" w:rsidRDefault="00680FF8" w:rsidP="00680FF8">
      <w:pPr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5F86E1A8" wp14:editId="548BE330">
            <wp:extent cx="2738780" cy="3730047"/>
            <wp:effectExtent l="19050" t="0" r="44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86" cy="37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F8" w:rsidRPr="00991D36" w:rsidRDefault="00680FF8" w:rsidP="00680FF8">
      <w:pPr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The illustration shows the relationship between individuals in a society according to the ideas of</w:t>
      </w:r>
    </w:p>
    <w:p w:rsidR="00680FF8" w:rsidRPr="00991D36" w:rsidRDefault="00680FF8" w:rsidP="00680FF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(1) Confucius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(2) Moses</w:t>
      </w:r>
    </w:p>
    <w:p w:rsidR="00680FF8" w:rsidRPr="00991D36" w:rsidRDefault="00680FF8" w:rsidP="00680FF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(3) Mohammad</w:t>
      </w:r>
    </w:p>
    <w:p w:rsidR="00680FF8" w:rsidRPr="00991D36" w:rsidRDefault="00680FF8" w:rsidP="00680FF8">
      <w:pPr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(4) Siddhartha Gautama</w:t>
      </w:r>
    </w:p>
    <w:p w:rsidR="00680FF8" w:rsidRDefault="00680FF8" w:rsidP="00680FF8"/>
    <w:p w:rsidR="00680FF8" w:rsidRDefault="00680FF8" w:rsidP="00680FF8"/>
    <w:p w:rsidR="00746870" w:rsidRDefault="00746870">
      <w:bookmarkStart w:id="0" w:name="_GoBack"/>
      <w:bookmarkEnd w:id="0"/>
    </w:p>
    <w:sectPr w:rsidR="00746870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F8" w:rsidRDefault="00680FF8" w:rsidP="00680FF8">
      <w:r>
        <w:separator/>
      </w:r>
    </w:p>
  </w:endnote>
  <w:endnote w:type="continuationSeparator" w:id="0">
    <w:p w:rsidR="00680FF8" w:rsidRDefault="00680FF8" w:rsidP="006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F8" w:rsidRDefault="00680FF8" w:rsidP="00680FF8">
      <w:r>
        <w:separator/>
      </w:r>
    </w:p>
  </w:footnote>
  <w:footnote w:type="continuationSeparator" w:id="0">
    <w:p w:rsidR="00680FF8" w:rsidRDefault="00680FF8" w:rsidP="00680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6" w:rsidRDefault="00680FF8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991D36" w:rsidRDefault="00680F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6" w:rsidRDefault="00680FF8">
    <w:pPr>
      <w:pStyle w:val="Header"/>
    </w:pPr>
    <w:r>
      <w:t>N</w:t>
    </w:r>
    <w:r>
      <w:t>a</w:t>
    </w:r>
    <w:r>
      <w:t>me:</w:t>
    </w:r>
    <w:r>
      <w:t xml:space="preserve"> _________________________________________________</w:t>
    </w:r>
    <w:r>
      <w:tab/>
      <w:t>Global 1</w:t>
    </w:r>
  </w:p>
  <w:p w:rsidR="00991D36" w:rsidRDefault="00680FF8">
    <w:pPr>
      <w:pStyle w:val="Header"/>
    </w:pPr>
    <w:r>
      <w:t>October 31</w:t>
    </w:r>
    <w:r>
      <w:t>, 2012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3F0"/>
    <w:multiLevelType w:val="hybridMultilevel"/>
    <w:tmpl w:val="CDAE3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8"/>
    <w:rsid w:val="00680FF8"/>
    <w:rsid w:val="0074687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F8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Header">
    <w:name w:val="header"/>
    <w:basedOn w:val="Normal"/>
    <w:link w:val="HeaderChar"/>
    <w:uiPriority w:val="99"/>
    <w:unhideWhenUsed/>
    <w:rsid w:val="00680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F8"/>
  </w:style>
  <w:style w:type="paragraph" w:styleId="BalloonText">
    <w:name w:val="Balloon Text"/>
    <w:basedOn w:val="Normal"/>
    <w:link w:val="BalloonTextChar"/>
    <w:uiPriority w:val="99"/>
    <w:semiHidden/>
    <w:unhideWhenUsed/>
    <w:rsid w:val="00680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F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0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F8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Header">
    <w:name w:val="header"/>
    <w:basedOn w:val="Normal"/>
    <w:link w:val="HeaderChar"/>
    <w:uiPriority w:val="99"/>
    <w:unhideWhenUsed/>
    <w:rsid w:val="00680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F8"/>
  </w:style>
  <w:style w:type="paragraph" w:styleId="BalloonText">
    <w:name w:val="Balloon Text"/>
    <w:basedOn w:val="Normal"/>
    <w:link w:val="BalloonTextChar"/>
    <w:uiPriority w:val="99"/>
    <w:semiHidden/>
    <w:unhideWhenUsed/>
    <w:rsid w:val="00680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F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0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1103</Characters>
  <Application>Microsoft Macintosh Word</Application>
  <DocSecurity>0</DocSecurity>
  <Lines>100</Lines>
  <Paragraphs>30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2012-10-28T15:16:00Z</dcterms:created>
  <dcterms:modified xsi:type="dcterms:W3CDTF">2012-10-28T15:16:00Z</dcterms:modified>
</cp:coreProperties>
</file>